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723D" w14:textId="637DE0EA" w:rsidR="00293BD9" w:rsidRDefault="001A1C40" w:rsidP="000004FE">
      <w:pPr>
        <w:pStyle w:val="Formatvorlage1"/>
      </w:pPr>
      <w:r>
        <w:t>CHECKLISTE ZUM AUFBAU EINES STEUERUNGSTEAMS</w:t>
      </w:r>
    </w:p>
    <w:p w14:paraId="6B4F88EA" w14:textId="77777777" w:rsidR="000004FE" w:rsidRPr="00D63330" w:rsidRDefault="000004FE" w:rsidP="000A3769">
      <w:pPr>
        <w:pStyle w:val="KeinLeerraum"/>
        <w:spacing w:line="360" w:lineRule="auto"/>
        <w:jc w:val="both"/>
        <w:rPr>
          <w:rFonts w:ascii="Arial" w:hAnsi="Arial" w:cs="Arial"/>
          <w:color w:val="ED1651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7371"/>
      </w:tblGrid>
      <w:tr w:rsidR="00124697" w:rsidRPr="00124697" w14:paraId="4F4079B4" w14:textId="77777777" w:rsidTr="00124697">
        <w:trPr>
          <w:jc w:val="center"/>
        </w:trPr>
        <w:tc>
          <w:tcPr>
            <w:tcW w:w="8075" w:type="dxa"/>
            <w:gridSpan w:val="2"/>
            <w:tcBorders>
              <w:top w:val="nil"/>
              <w:left w:val="nil"/>
              <w:right w:val="nil"/>
            </w:tcBorders>
          </w:tcPr>
          <w:p w14:paraId="5FBC20BA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4697"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  <w:t>Ziele des Steuerungsteams</w:t>
            </w:r>
          </w:p>
        </w:tc>
      </w:tr>
      <w:tr w:rsidR="00124697" w:rsidRPr="00124697" w14:paraId="534F0A0B" w14:textId="77777777" w:rsidTr="00124697">
        <w:trPr>
          <w:jc w:val="center"/>
        </w:trPr>
        <w:tc>
          <w:tcPr>
            <w:tcW w:w="704" w:type="dxa"/>
          </w:tcPr>
          <w:p w14:paraId="7789CB13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7C408C30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Vorbereitung, Durchführung, Steuerung und Begleitung des Projekts</w:t>
            </w:r>
          </w:p>
        </w:tc>
      </w:tr>
      <w:tr w:rsidR="00124697" w:rsidRPr="00124697" w14:paraId="7783FFF5" w14:textId="77777777" w:rsidTr="00124697">
        <w:trPr>
          <w:jc w:val="center"/>
        </w:trPr>
        <w:tc>
          <w:tcPr>
            <w:tcW w:w="704" w:type="dxa"/>
          </w:tcPr>
          <w:p w14:paraId="1A412489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50235BC2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Bindeglied zwischen administrativer Ebene und Arbeitsalltag</w:t>
            </w:r>
          </w:p>
        </w:tc>
      </w:tr>
      <w:tr w:rsidR="00124697" w:rsidRPr="00124697" w14:paraId="0456D8C2" w14:textId="77777777" w:rsidTr="00124697">
        <w:trPr>
          <w:jc w:val="center"/>
        </w:trPr>
        <w:tc>
          <w:tcPr>
            <w:tcW w:w="704" w:type="dxa"/>
          </w:tcPr>
          <w:p w14:paraId="1DFF5C15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687C51B1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Informations-, Wissens- und Erfahrungsaustausch zwischen den Abteilungen</w:t>
            </w:r>
          </w:p>
        </w:tc>
      </w:tr>
      <w:tr w:rsidR="00124697" w:rsidRPr="00124697" w14:paraId="0003ECBC" w14:textId="77777777" w:rsidTr="00124697">
        <w:trPr>
          <w:jc w:val="center"/>
        </w:trPr>
        <w:tc>
          <w:tcPr>
            <w:tcW w:w="704" w:type="dxa"/>
          </w:tcPr>
          <w:p w14:paraId="12C63BB5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59ED4F31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Gegenseitige Unterstützung und Beratung</w:t>
            </w:r>
          </w:p>
        </w:tc>
      </w:tr>
      <w:tr w:rsidR="00124697" w:rsidRPr="00124697" w14:paraId="683EB686" w14:textId="77777777" w:rsidTr="00124697">
        <w:trPr>
          <w:jc w:val="center"/>
        </w:trPr>
        <w:tc>
          <w:tcPr>
            <w:tcW w:w="704" w:type="dxa"/>
          </w:tcPr>
          <w:p w14:paraId="319DAB49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08C0D1D6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5C6D0A6B" w14:textId="77777777" w:rsidTr="001246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48ED2894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4D3A9B85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0A93DABA" w14:textId="77777777" w:rsidTr="00124697">
        <w:trPr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559D2E48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0A055B7F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45A9F1DE" w14:textId="77777777" w:rsidTr="00124697">
        <w:trPr>
          <w:jc w:val="center"/>
        </w:trPr>
        <w:tc>
          <w:tcPr>
            <w:tcW w:w="8075" w:type="dxa"/>
            <w:gridSpan w:val="2"/>
            <w:tcBorders>
              <w:top w:val="nil"/>
              <w:left w:val="nil"/>
              <w:right w:val="nil"/>
            </w:tcBorders>
          </w:tcPr>
          <w:p w14:paraId="5E358130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</w:pPr>
            <w:r w:rsidRPr="00124697"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  <w:t>Mitglieder des Steuerungsteams</w:t>
            </w:r>
          </w:p>
        </w:tc>
      </w:tr>
      <w:tr w:rsidR="00124697" w:rsidRPr="00124697" w14:paraId="5CA356F1" w14:textId="77777777" w:rsidTr="00124697">
        <w:trPr>
          <w:jc w:val="center"/>
        </w:trPr>
        <w:tc>
          <w:tcPr>
            <w:tcW w:w="704" w:type="dxa"/>
          </w:tcPr>
          <w:p w14:paraId="23B0ACEA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4BE649A0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Betroffene Abteilungen</w:t>
            </w:r>
          </w:p>
        </w:tc>
      </w:tr>
      <w:tr w:rsidR="00124697" w:rsidRPr="00124697" w14:paraId="51677AF3" w14:textId="77777777" w:rsidTr="00124697">
        <w:trPr>
          <w:jc w:val="center"/>
        </w:trPr>
        <w:tc>
          <w:tcPr>
            <w:tcW w:w="704" w:type="dxa"/>
          </w:tcPr>
          <w:p w14:paraId="014B30E6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3C9F96C3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IT</w:t>
            </w:r>
          </w:p>
        </w:tc>
      </w:tr>
      <w:tr w:rsidR="00124697" w:rsidRPr="00124697" w14:paraId="69476D77" w14:textId="77777777" w:rsidTr="00124697">
        <w:trPr>
          <w:jc w:val="center"/>
        </w:trPr>
        <w:tc>
          <w:tcPr>
            <w:tcW w:w="704" w:type="dxa"/>
          </w:tcPr>
          <w:p w14:paraId="09E4A5DB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23BB736A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Betriebsrat</w:t>
            </w:r>
          </w:p>
        </w:tc>
      </w:tr>
      <w:tr w:rsidR="00124697" w:rsidRPr="00124697" w14:paraId="6E7FD934" w14:textId="77777777" w:rsidTr="00124697">
        <w:trPr>
          <w:jc w:val="center"/>
        </w:trPr>
        <w:tc>
          <w:tcPr>
            <w:tcW w:w="704" w:type="dxa"/>
          </w:tcPr>
          <w:p w14:paraId="743F64C4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3F099AAE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Personalabteilung</w:t>
            </w:r>
          </w:p>
        </w:tc>
        <w:bookmarkStart w:id="0" w:name="_GoBack"/>
        <w:bookmarkEnd w:id="0"/>
      </w:tr>
      <w:tr w:rsidR="00124697" w:rsidRPr="00124697" w14:paraId="57654F0A" w14:textId="77777777" w:rsidTr="00124697">
        <w:trPr>
          <w:jc w:val="center"/>
        </w:trPr>
        <w:tc>
          <w:tcPr>
            <w:tcW w:w="704" w:type="dxa"/>
          </w:tcPr>
          <w:p w14:paraId="39BC917C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1226039D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Unternehmensentwicklung</w:t>
            </w:r>
          </w:p>
        </w:tc>
      </w:tr>
      <w:tr w:rsidR="00124697" w:rsidRPr="00124697" w14:paraId="18F8D478" w14:textId="77777777" w:rsidTr="00124697">
        <w:trPr>
          <w:jc w:val="center"/>
        </w:trPr>
        <w:tc>
          <w:tcPr>
            <w:tcW w:w="704" w:type="dxa"/>
          </w:tcPr>
          <w:p w14:paraId="64960487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6A389D56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Projektteam</w:t>
            </w:r>
          </w:p>
        </w:tc>
      </w:tr>
      <w:tr w:rsidR="00124697" w:rsidRPr="00124697" w14:paraId="6654A8F0" w14:textId="77777777" w:rsidTr="00124697">
        <w:trPr>
          <w:jc w:val="center"/>
        </w:trPr>
        <w:tc>
          <w:tcPr>
            <w:tcW w:w="704" w:type="dxa"/>
          </w:tcPr>
          <w:p w14:paraId="1CFBCC79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02DFFF60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Betriebliches Gesundheitsmanagement</w:t>
            </w:r>
          </w:p>
        </w:tc>
      </w:tr>
      <w:tr w:rsidR="00124697" w:rsidRPr="00124697" w14:paraId="34FB0640" w14:textId="77777777" w:rsidTr="00124697">
        <w:trPr>
          <w:jc w:val="center"/>
        </w:trPr>
        <w:tc>
          <w:tcPr>
            <w:tcW w:w="704" w:type="dxa"/>
          </w:tcPr>
          <w:p w14:paraId="58E1FFB1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711B077C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2C96267E" w14:textId="77777777" w:rsidTr="001246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1D2B95CD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C1E9711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61933B70" w14:textId="77777777" w:rsidTr="00124697">
        <w:trPr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0F9E0155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3BA5C56A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5E6B1FB8" w14:textId="77777777" w:rsidTr="00124697">
        <w:trPr>
          <w:jc w:val="center"/>
        </w:trPr>
        <w:tc>
          <w:tcPr>
            <w:tcW w:w="8075" w:type="dxa"/>
            <w:gridSpan w:val="2"/>
            <w:tcBorders>
              <w:top w:val="nil"/>
              <w:left w:val="nil"/>
              <w:right w:val="nil"/>
            </w:tcBorders>
          </w:tcPr>
          <w:p w14:paraId="174F75E9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</w:pPr>
            <w:r w:rsidRPr="00124697"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  <w:t>Aufgaben des Steuerungsteams</w:t>
            </w:r>
          </w:p>
        </w:tc>
      </w:tr>
      <w:tr w:rsidR="00124697" w:rsidRPr="00124697" w14:paraId="138490D5" w14:textId="77777777" w:rsidTr="00124697">
        <w:trPr>
          <w:jc w:val="center"/>
        </w:trPr>
        <w:tc>
          <w:tcPr>
            <w:tcW w:w="704" w:type="dxa"/>
          </w:tcPr>
          <w:p w14:paraId="4EACB8E6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533E2E57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Koordination der Umsetzung</w:t>
            </w:r>
          </w:p>
        </w:tc>
      </w:tr>
      <w:tr w:rsidR="00124697" w:rsidRPr="00124697" w14:paraId="25534383" w14:textId="77777777" w:rsidTr="00124697">
        <w:trPr>
          <w:jc w:val="center"/>
        </w:trPr>
        <w:tc>
          <w:tcPr>
            <w:tcW w:w="704" w:type="dxa"/>
          </w:tcPr>
          <w:p w14:paraId="5FB4EAF5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3AA69FF5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Kommunikation innerhalb des Unternehmens sicherstellen und Breitenwirkung erzielen</w:t>
            </w:r>
          </w:p>
        </w:tc>
      </w:tr>
      <w:tr w:rsidR="00124697" w:rsidRPr="00124697" w14:paraId="165A529E" w14:textId="77777777" w:rsidTr="00124697">
        <w:trPr>
          <w:jc w:val="center"/>
        </w:trPr>
        <w:tc>
          <w:tcPr>
            <w:tcW w:w="704" w:type="dxa"/>
          </w:tcPr>
          <w:p w14:paraId="0651B356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0759AD4F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Sich gegenseitig Sicherheit im Tun geben</w:t>
            </w:r>
          </w:p>
        </w:tc>
      </w:tr>
      <w:tr w:rsidR="00124697" w:rsidRPr="00124697" w14:paraId="64A216AA" w14:textId="77777777" w:rsidTr="00124697">
        <w:trPr>
          <w:jc w:val="center"/>
        </w:trPr>
        <w:tc>
          <w:tcPr>
            <w:tcW w:w="704" w:type="dxa"/>
          </w:tcPr>
          <w:p w14:paraId="2220439A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4ACE3A5E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Kompetenzaufbau: „</w:t>
            </w:r>
            <w:proofErr w:type="spellStart"/>
            <w:r w:rsidRPr="00124697">
              <w:rPr>
                <w:rFonts w:ascii="Arial" w:hAnsi="Arial" w:cs="Arial"/>
              </w:rPr>
              <w:t>Lessons</w:t>
            </w:r>
            <w:proofErr w:type="spellEnd"/>
            <w:r w:rsidRPr="00124697">
              <w:rPr>
                <w:rFonts w:ascii="Arial" w:hAnsi="Arial" w:cs="Arial"/>
              </w:rPr>
              <w:t xml:space="preserve"> </w:t>
            </w:r>
            <w:proofErr w:type="spellStart"/>
            <w:r w:rsidRPr="00124697">
              <w:rPr>
                <w:rFonts w:ascii="Arial" w:hAnsi="Arial" w:cs="Arial"/>
              </w:rPr>
              <w:t>learned</w:t>
            </w:r>
            <w:proofErr w:type="spellEnd"/>
            <w:r w:rsidRPr="00124697">
              <w:rPr>
                <w:rFonts w:ascii="Arial" w:hAnsi="Arial" w:cs="Arial"/>
              </w:rPr>
              <w:t>“ sammeln und weitergeben</w:t>
            </w:r>
          </w:p>
        </w:tc>
      </w:tr>
      <w:tr w:rsidR="00124697" w:rsidRPr="00124697" w14:paraId="6CB26581" w14:textId="77777777" w:rsidTr="00124697">
        <w:trPr>
          <w:jc w:val="center"/>
        </w:trPr>
        <w:tc>
          <w:tcPr>
            <w:tcW w:w="704" w:type="dxa"/>
          </w:tcPr>
          <w:p w14:paraId="394C74E4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452D0F57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Selbststeuerung und Selbstorganisation</w:t>
            </w:r>
          </w:p>
        </w:tc>
      </w:tr>
      <w:tr w:rsidR="00124697" w:rsidRPr="00124697" w14:paraId="7815D473" w14:textId="77777777" w:rsidTr="00124697">
        <w:trPr>
          <w:jc w:val="center"/>
        </w:trPr>
        <w:tc>
          <w:tcPr>
            <w:tcW w:w="704" w:type="dxa"/>
          </w:tcPr>
          <w:p w14:paraId="12ECEB18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2603BA7B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1AA2AFBE" w14:textId="77777777" w:rsidTr="00124697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788442D3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5048D05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738D75C2" w14:textId="77777777" w:rsidTr="00124697">
        <w:trPr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2A9765E1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14:paraId="0D2C322C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2C5D39BC" w14:textId="77777777" w:rsidTr="00124697">
        <w:trPr>
          <w:jc w:val="center"/>
        </w:trPr>
        <w:tc>
          <w:tcPr>
            <w:tcW w:w="8075" w:type="dxa"/>
            <w:gridSpan w:val="2"/>
            <w:tcBorders>
              <w:top w:val="nil"/>
              <w:left w:val="nil"/>
              <w:right w:val="nil"/>
            </w:tcBorders>
          </w:tcPr>
          <w:p w14:paraId="6E3CC4F7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</w:pPr>
            <w:r w:rsidRPr="00124697">
              <w:rPr>
                <w:rFonts w:ascii="Arial" w:hAnsi="Arial" w:cs="Arial"/>
                <w:b/>
                <w:bCs/>
                <w:color w:val="ED1651"/>
                <w:sz w:val="28"/>
                <w:szCs w:val="28"/>
              </w:rPr>
              <w:t>Organisation</w:t>
            </w:r>
          </w:p>
        </w:tc>
      </w:tr>
      <w:tr w:rsidR="00124697" w:rsidRPr="00124697" w14:paraId="131CFA07" w14:textId="77777777" w:rsidTr="00124697">
        <w:trPr>
          <w:jc w:val="center"/>
        </w:trPr>
        <w:tc>
          <w:tcPr>
            <w:tcW w:w="704" w:type="dxa"/>
          </w:tcPr>
          <w:p w14:paraId="0F7C9A78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3A3EB7C6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Kick-off des Steuerungsteams organisieren</w:t>
            </w:r>
          </w:p>
        </w:tc>
      </w:tr>
      <w:tr w:rsidR="00124697" w:rsidRPr="00124697" w14:paraId="13E2F534" w14:textId="77777777" w:rsidTr="00124697">
        <w:trPr>
          <w:jc w:val="center"/>
        </w:trPr>
        <w:tc>
          <w:tcPr>
            <w:tcW w:w="704" w:type="dxa"/>
          </w:tcPr>
          <w:p w14:paraId="59B0A2E0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68655E63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Turnus der Treffen festlegen (wie häufig? Fester Termin oder nach Bedarf?)</w:t>
            </w:r>
          </w:p>
        </w:tc>
      </w:tr>
      <w:tr w:rsidR="00124697" w:rsidRPr="00124697" w14:paraId="37559D95" w14:textId="77777777" w:rsidTr="00124697">
        <w:trPr>
          <w:jc w:val="center"/>
        </w:trPr>
        <w:tc>
          <w:tcPr>
            <w:tcW w:w="704" w:type="dxa"/>
          </w:tcPr>
          <w:p w14:paraId="04E57B53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72B8D1CD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Art der Treffen (klassische Besprechungen, Stand-</w:t>
            </w:r>
            <w:proofErr w:type="spellStart"/>
            <w:r w:rsidRPr="00124697">
              <w:rPr>
                <w:rFonts w:ascii="Arial" w:hAnsi="Arial" w:cs="Arial"/>
              </w:rPr>
              <w:t>up</w:t>
            </w:r>
            <w:proofErr w:type="spellEnd"/>
            <w:r w:rsidRPr="00124697">
              <w:rPr>
                <w:rFonts w:ascii="Arial" w:hAnsi="Arial" w:cs="Arial"/>
              </w:rPr>
              <w:t xml:space="preserve"> Meeting)</w:t>
            </w:r>
          </w:p>
        </w:tc>
      </w:tr>
      <w:tr w:rsidR="00124697" w:rsidRPr="00124697" w14:paraId="07F433FA" w14:textId="77777777" w:rsidTr="00124697">
        <w:trPr>
          <w:jc w:val="center"/>
        </w:trPr>
        <w:tc>
          <w:tcPr>
            <w:tcW w:w="704" w:type="dxa"/>
          </w:tcPr>
          <w:p w14:paraId="6A8B3D8F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7AC58E62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Terminorganisation besprechen (wer lädt ein und erstellt die Agenda? Wer organisiert einen Besprechungsraum?)</w:t>
            </w:r>
          </w:p>
        </w:tc>
      </w:tr>
      <w:tr w:rsidR="00124697" w:rsidRPr="00124697" w14:paraId="62996241" w14:textId="77777777" w:rsidTr="00124697">
        <w:trPr>
          <w:jc w:val="center"/>
        </w:trPr>
        <w:tc>
          <w:tcPr>
            <w:tcW w:w="704" w:type="dxa"/>
          </w:tcPr>
          <w:p w14:paraId="3E7AA05D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0166DF83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t>Wie soll kommuniziert werden? (über Meetings, Dokumente, Mails etc.?)</w:t>
            </w:r>
          </w:p>
        </w:tc>
      </w:tr>
      <w:tr w:rsidR="00124697" w:rsidRPr="00124697" w14:paraId="343EA3B9" w14:textId="77777777" w:rsidTr="00124697">
        <w:trPr>
          <w:jc w:val="center"/>
        </w:trPr>
        <w:tc>
          <w:tcPr>
            <w:tcW w:w="704" w:type="dxa"/>
          </w:tcPr>
          <w:p w14:paraId="315B4443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15568BD2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4697" w:rsidRPr="00124697" w14:paraId="0A563E5F" w14:textId="77777777" w:rsidTr="00124697">
        <w:trPr>
          <w:jc w:val="center"/>
        </w:trPr>
        <w:tc>
          <w:tcPr>
            <w:tcW w:w="704" w:type="dxa"/>
          </w:tcPr>
          <w:p w14:paraId="621BBF08" w14:textId="77777777" w:rsidR="00124697" w:rsidRPr="00124697" w:rsidRDefault="00124697" w:rsidP="001246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4697">
              <w:rPr>
                <w:rFonts w:ascii="Arial" w:hAnsi="Arial" w:cs="Arial"/>
              </w:rPr>
              <w:sym w:font="Wingdings 2" w:char="F02A"/>
            </w:r>
          </w:p>
        </w:tc>
        <w:tc>
          <w:tcPr>
            <w:tcW w:w="7371" w:type="dxa"/>
          </w:tcPr>
          <w:p w14:paraId="5D7C730A" w14:textId="77777777" w:rsidR="00124697" w:rsidRPr="00124697" w:rsidRDefault="00124697" w:rsidP="0012469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66474" w14:textId="1BAA698A" w:rsidR="002364BF" w:rsidRDefault="002364BF" w:rsidP="00D479D5">
      <w:pPr>
        <w:pStyle w:val="KeinLeerraum"/>
        <w:spacing w:line="360" w:lineRule="auto"/>
      </w:pPr>
    </w:p>
    <w:sectPr w:rsidR="002364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2A9E3" w14:textId="77777777" w:rsidR="002364BF" w:rsidRDefault="002364BF" w:rsidP="002364BF">
      <w:pPr>
        <w:spacing w:after="0" w:line="240" w:lineRule="auto"/>
      </w:pPr>
      <w:r>
        <w:separator/>
      </w:r>
    </w:p>
  </w:endnote>
  <w:endnote w:type="continuationSeparator" w:id="0">
    <w:p w14:paraId="15893C38" w14:textId="77777777" w:rsidR="002364BF" w:rsidRDefault="002364BF" w:rsidP="0023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0018D" w14:textId="77777777" w:rsidR="002364BF" w:rsidRDefault="00236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5AFF2" w14:textId="6296D35C" w:rsidR="002364BF" w:rsidRPr="00293BD9" w:rsidRDefault="00880FD6" w:rsidP="002364BF">
    <w:pPr>
      <w:pStyle w:val="Fuzeile"/>
      <w:jc w:val="center"/>
      <w:rPr>
        <w:color w:val="ED1651"/>
      </w:rPr>
    </w:pPr>
    <w:r>
      <w:rPr>
        <w:color w:val="ED1651"/>
      </w:rPr>
      <w:t>Dieses Dokument</w:t>
    </w:r>
    <w:r w:rsidR="00D479D5">
      <w:rPr>
        <w:color w:val="ED1651"/>
      </w:rPr>
      <w:t xml:space="preserve"> entstand im Rahmen des vom Bundesministerium für Bildung und Forschung und ESF geförderten Projekts AKTIV-kommunal und ist Teil der AKTIV-kommunal Toolbox zu innovativen Arbeitsmodellen: www.arbeit-innovativ-gestalten.de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A24C" w14:textId="77777777" w:rsidR="002364BF" w:rsidRDefault="002364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0DC77" w14:textId="77777777" w:rsidR="002364BF" w:rsidRDefault="002364BF" w:rsidP="002364BF">
      <w:pPr>
        <w:spacing w:after="0" w:line="240" w:lineRule="auto"/>
      </w:pPr>
      <w:r>
        <w:separator/>
      </w:r>
    </w:p>
  </w:footnote>
  <w:footnote w:type="continuationSeparator" w:id="0">
    <w:p w14:paraId="66A32464" w14:textId="77777777" w:rsidR="002364BF" w:rsidRDefault="002364BF" w:rsidP="0023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C843" w14:textId="77777777" w:rsidR="002364BF" w:rsidRDefault="00236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6"/>
      <w:gridCol w:w="2196"/>
    </w:tblGrid>
    <w:tr w:rsidR="002364BF" w14:paraId="64DF24CD" w14:textId="77777777" w:rsidTr="00157F05">
      <w:tc>
        <w:tcPr>
          <w:tcW w:w="7508" w:type="dxa"/>
          <w:vAlign w:val="center"/>
        </w:tcPr>
        <w:p w14:paraId="32A072D6" w14:textId="4B89EF42" w:rsidR="002364BF" w:rsidRDefault="00157F05" w:rsidP="00157F05">
          <w:pPr>
            <w:pStyle w:val="Kopfzeile"/>
          </w:pPr>
          <w:r>
            <w:rPr>
              <w:noProof/>
            </w:rPr>
            <w:drawing>
              <wp:inline distT="0" distB="0" distL="0" distR="0" wp14:anchorId="307F6877" wp14:editId="22D76144">
                <wp:extent cx="1567261" cy="84716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put-Logo_rgb_592x320p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836" cy="924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  <w:vAlign w:val="center"/>
        </w:tcPr>
        <w:p w14:paraId="50624432" w14:textId="05AC9FA8" w:rsidR="002364BF" w:rsidRDefault="00157F05" w:rsidP="002A3645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4A7599FE" wp14:editId="1CA17453">
                <wp:extent cx="1250576" cy="986369"/>
                <wp:effectExtent l="0" t="0" r="6985" b="4445"/>
                <wp:docPr id="12" name="Grafik 12" descr="Ein Bild, das Objek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605" cy="10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6956F" w14:textId="52C370DE" w:rsidR="002364BF" w:rsidRDefault="002364BF" w:rsidP="002364B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D106" w14:textId="77777777" w:rsidR="002364BF" w:rsidRDefault="002364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6F6"/>
    <w:multiLevelType w:val="hybridMultilevel"/>
    <w:tmpl w:val="1406819A"/>
    <w:lvl w:ilvl="0" w:tplc="6FE4E9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0DF"/>
    <w:multiLevelType w:val="hybridMultilevel"/>
    <w:tmpl w:val="7572F9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DAF"/>
    <w:multiLevelType w:val="hybridMultilevel"/>
    <w:tmpl w:val="CF687C08"/>
    <w:lvl w:ilvl="0" w:tplc="0BCCEA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BF"/>
    <w:rsid w:val="000004FE"/>
    <w:rsid w:val="0001768B"/>
    <w:rsid w:val="00091670"/>
    <w:rsid w:val="000A3769"/>
    <w:rsid w:val="000C6381"/>
    <w:rsid w:val="00124697"/>
    <w:rsid w:val="00157F05"/>
    <w:rsid w:val="00197245"/>
    <w:rsid w:val="001A1C40"/>
    <w:rsid w:val="00223C79"/>
    <w:rsid w:val="002364BF"/>
    <w:rsid w:val="00293BD9"/>
    <w:rsid w:val="002A3645"/>
    <w:rsid w:val="00317E8A"/>
    <w:rsid w:val="003B1A9A"/>
    <w:rsid w:val="003C4CE7"/>
    <w:rsid w:val="003C5976"/>
    <w:rsid w:val="00471CC5"/>
    <w:rsid w:val="004E24D2"/>
    <w:rsid w:val="005C33BB"/>
    <w:rsid w:val="00697E19"/>
    <w:rsid w:val="006F21D1"/>
    <w:rsid w:val="007474C3"/>
    <w:rsid w:val="00880FD6"/>
    <w:rsid w:val="00A21685"/>
    <w:rsid w:val="00AD2E3B"/>
    <w:rsid w:val="00B2741A"/>
    <w:rsid w:val="00B35099"/>
    <w:rsid w:val="00D17211"/>
    <w:rsid w:val="00D479D5"/>
    <w:rsid w:val="00D63330"/>
    <w:rsid w:val="00E45B0D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B0790"/>
  <w15:chartTrackingRefBased/>
  <w15:docId w15:val="{61C93B73-1143-4C0B-9A0B-5141B13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36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4BF"/>
  </w:style>
  <w:style w:type="paragraph" w:styleId="Fuzeile">
    <w:name w:val="footer"/>
    <w:basedOn w:val="Standard"/>
    <w:link w:val="FuzeileZchn"/>
    <w:uiPriority w:val="99"/>
    <w:unhideWhenUsed/>
    <w:rsid w:val="0023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4BF"/>
  </w:style>
  <w:style w:type="table" w:styleId="Tabellenraster">
    <w:name w:val="Table Grid"/>
    <w:basedOn w:val="NormaleTabelle"/>
    <w:uiPriority w:val="39"/>
    <w:rsid w:val="0023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2A364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2A3645"/>
  </w:style>
  <w:style w:type="paragraph" w:styleId="Titel">
    <w:name w:val="Title"/>
    <w:basedOn w:val="Standard"/>
    <w:next w:val="Standard"/>
    <w:link w:val="TitelZchn"/>
    <w:uiPriority w:val="10"/>
    <w:qFormat/>
    <w:rsid w:val="002A3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3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74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74C3"/>
    <w:rPr>
      <w:i/>
      <w:iCs/>
      <w:color w:val="4472C4" w:themeColor="accent1"/>
    </w:rPr>
  </w:style>
  <w:style w:type="paragraph" w:customStyle="1" w:styleId="Formatvorlage1">
    <w:name w:val="Formatvorlage1"/>
    <w:basedOn w:val="KeinLeerraum"/>
    <w:link w:val="Formatvorlage1Zchn"/>
    <w:qFormat/>
    <w:rsid w:val="000004FE"/>
    <w:pPr>
      <w:pBdr>
        <w:top w:val="single" w:sz="4" w:space="1" w:color="ED1651"/>
        <w:bottom w:val="single" w:sz="4" w:space="1" w:color="ED1651"/>
      </w:pBdr>
      <w:spacing w:after="160"/>
      <w:jc w:val="center"/>
    </w:pPr>
    <w:rPr>
      <w:rFonts w:ascii="Arial" w:hAnsi="Arial" w:cs="Arial"/>
      <w:b/>
      <w:bCs/>
      <w:color w:val="ED1651"/>
      <w:sz w:val="32"/>
      <w:szCs w:val="32"/>
    </w:rPr>
  </w:style>
  <w:style w:type="character" w:customStyle="1" w:styleId="Formatvorlage1Zchn">
    <w:name w:val="Formatvorlage1 Zchn"/>
    <w:basedOn w:val="KeinLeerraumZchn"/>
    <w:link w:val="Formatvorlage1"/>
    <w:rsid w:val="000004FE"/>
    <w:rPr>
      <w:rFonts w:ascii="Arial" w:hAnsi="Arial" w:cs="Arial"/>
      <w:b/>
      <w:bCs/>
      <w:color w:val="ED165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Ines</dc:creator>
  <cp:keywords/>
  <dc:description/>
  <cp:lastModifiedBy>Roth, Ines</cp:lastModifiedBy>
  <cp:revision>3</cp:revision>
  <cp:lastPrinted>2020-02-25T15:05:00Z</cp:lastPrinted>
  <dcterms:created xsi:type="dcterms:W3CDTF">2020-03-24T13:10:00Z</dcterms:created>
  <dcterms:modified xsi:type="dcterms:W3CDTF">2020-03-24T13:17:00Z</dcterms:modified>
</cp:coreProperties>
</file>